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0D" w:rsidRDefault="00AC3C0D" w:rsidP="00AC3C0D">
      <w:pPr>
        <w:widowControl w:val="0"/>
        <w:autoSpaceDE w:val="0"/>
        <w:autoSpaceDN w:val="0"/>
        <w:adjustRightInd w:val="0"/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СВЕДЕНИЯ</w:t>
      </w:r>
    </w:p>
    <w:p w:rsidR="00AC3C0D" w:rsidRDefault="00AC3C0D" w:rsidP="00AC3C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доходах, расходах за отчетный период с 1 января по 31 декабря 20</w:t>
      </w:r>
      <w:r w:rsidR="0024016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 года, об имуществе и обязательствах имущественного характера по состоянию на конец отчетного периода, </w:t>
      </w:r>
      <w:r w:rsidR="00970D52">
        <w:rPr>
          <w:b/>
          <w:bCs/>
          <w:sz w:val="28"/>
          <w:szCs w:val="28"/>
        </w:rPr>
        <w:t>главы</w:t>
      </w:r>
      <w:r>
        <w:rPr>
          <w:b/>
          <w:bCs/>
          <w:sz w:val="28"/>
          <w:szCs w:val="28"/>
        </w:rPr>
        <w:t xml:space="preserve"> муниципального образования «Козьминское»</w:t>
      </w:r>
    </w:p>
    <w:p w:rsidR="00AC3C0D" w:rsidRDefault="00AC3C0D" w:rsidP="00AC3C0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32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31"/>
        <w:gridCol w:w="1154"/>
        <w:gridCol w:w="1270"/>
        <w:gridCol w:w="1684"/>
        <w:gridCol w:w="992"/>
        <w:gridCol w:w="992"/>
        <w:gridCol w:w="1695"/>
        <w:gridCol w:w="1161"/>
        <w:gridCol w:w="966"/>
        <w:gridCol w:w="1134"/>
        <w:gridCol w:w="1853"/>
      </w:tblGrid>
      <w:tr w:rsidR="00970D52" w:rsidTr="00970D52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Фамилия, имя, отчество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муниципального служащего МО </w:t>
            </w:r>
            <w:r>
              <w:br/>
              <w:t>«Козьминское»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Деклари-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рованный</w:t>
            </w:r>
            <w:proofErr w:type="spellEnd"/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годовой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 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Сведения 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об источниках получения средств, 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за </w:t>
            </w:r>
            <w:proofErr w:type="gramStart"/>
            <w:r>
              <w:t>счет</w:t>
            </w:r>
            <w:proofErr w:type="gramEnd"/>
            <w:r>
              <w:t xml:space="preserve"> которых совершена сделка (совершены 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сделки)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970D52" w:rsidTr="00970D52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/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>
            <w:pPr>
              <w:rPr>
                <w:color w:val="000000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объекты </w:t>
            </w:r>
            <w:proofErr w:type="gramStart"/>
            <w:r>
              <w:rPr>
                <w:color w:val="000000"/>
                <w:sz w:val="18"/>
                <w:szCs w:val="18"/>
              </w:rPr>
              <w:t>недвижимого</w:t>
            </w:r>
            <w:proofErr w:type="gramEnd"/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транспорт-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(вид,</w:t>
            </w:r>
            <w:proofErr w:type="gramEnd"/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мого</w:t>
            </w:r>
            <w:proofErr w:type="spellEnd"/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/>
        </w:tc>
      </w:tr>
      <w:tr w:rsidR="00970D52" w:rsidTr="00970D52">
        <w:trPr>
          <w:trHeight w:val="614"/>
        </w:trPr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/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объектов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недвижимого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имущества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собствен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страна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располо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жения</w:t>
            </w:r>
            <w:proofErr w:type="spellEnd"/>
            <w:r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/>
        </w:tc>
      </w:tr>
      <w:tr w:rsidR="00970D52" w:rsidTr="00970D52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70D52" w:rsidTr="00970D52">
        <w:trPr>
          <w:trHeight w:val="5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Кварацхелия Руслан Напоевич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240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449488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C326B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70D52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70D52" w:rsidRPr="00370F0B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  <w:r w:rsidR="00667547">
              <w:rPr>
                <w:sz w:val="20"/>
                <w:szCs w:val="20"/>
              </w:rPr>
              <w:t xml:space="preserve"> (1/4)</w:t>
            </w:r>
          </w:p>
          <w:p w:rsidR="00970D52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C326B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C326B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70D52" w:rsidRPr="00370F0B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  <w:p w:rsidR="00970D52" w:rsidRDefault="008B6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630F" w:rsidRPr="008B630F" w:rsidRDefault="008B6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C326B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C326B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C326B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Pr="00370F0B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ХУНДАЙ SOLARIS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0D52" w:rsidTr="00970D52">
        <w:trPr>
          <w:trHeight w:val="5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Pr="00370F0B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Жена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240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357891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Pr="00370F0B" w:rsidRDefault="00970D52" w:rsidP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  <w:r w:rsidR="00667547">
              <w:rPr>
                <w:sz w:val="20"/>
                <w:szCs w:val="20"/>
              </w:rPr>
              <w:t xml:space="preserve"> (1/4)</w:t>
            </w:r>
          </w:p>
          <w:p w:rsidR="00970D52" w:rsidRPr="00370F0B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Pr="00370F0B" w:rsidRDefault="00970D52" w:rsidP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0D52" w:rsidTr="00970D52">
        <w:trPr>
          <w:trHeight w:val="5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Pr="00370F0B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70D52" w:rsidRPr="00370F0B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Pr="00370F0B" w:rsidRDefault="00970D52" w:rsidP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Долевая</w:t>
            </w:r>
            <w:r w:rsidR="00667547">
              <w:rPr>
                <w:sz w:val="20"/>
                <w:szCs w:val="20"/>
              </w:rPr>
              <w:t xml:space="preserve">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Pr="00370F0B" w:rsidRDefault="00970D52" w:rsidP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0D52" w:rsidTr="00970D52">
        <w:trPr>
          <w:trHeight w:val="5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70D52" w:rsidRPr="00370F0B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Pr="00370F0B" w:rsidRDefault="00970D52" w:rsidP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Долевая</w:t>
            </w:r>
            <w:r w:rsidR="00667547">
              <w:rPr>
                <w:sz w:val="20"/>
                <w:szCs w:val="20"/>
              </w:rPr>
              <w:t xml:space="preserve">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  <w:p w:rsidR="00970D52" w:rsidRPr="00370F0B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D3038" w:rsidRDefault="005D3038" w:rsidP="00970D52"/>
    <w:sectPr w:rsidR="005D3038" w:rsidSect="00AC3C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C0D"/>
    <w:rsid w:val="000729CF"/>
    <w:rsid w:val="0024016A"/>
    <w:rsid w:val="002F5817"/>
    <w:rsid w:val="003446CB"/>
    <w:rsid w:val="00370F0B"/>
    <w:rsid w:val="0039448F"/>
    <w:rsid w:val="003F69A3"/>
    <w:rsid w:val="00425AE1"/>
    <w:rsid w:val="004809CF"/>
    <w:rsid w:val="004907D1"/>
    <w:rsid w:val="00513BD9"/>
    <w:rsid w:val="005C2590"/>
    <w:rsid w:val="005D3038"/>
    <w:rsid w:val="00667547"/>
    <w:rsid w:val="007F7C36"/>
    <w:rsid w:val="00825B68"/>
    <w:rsid w:val="008B630F"/>
    <w:rsid w:val="008D39A2"/>
    <w:rsid w:val="00970D52"/>
    <w:rsid w:val="00994A72"/>
    <w:rsid w:val="009A30F1"/>
    <w:rsid w:val="009B70AD"/>
    <w:rsid w:val="00AA1E96"/>
    <w:rsid w:val="00AC3C0D"/>
    <w:rsid w:val="00AD674B"/>
    <w:rsid w:val="00B2494C"/>
    <w:rsid w:val="00B575F1"/>
    <w:rsid w:val="00BA32C7"/>
    <w:rsid w:val="00CC62A1"/>
    <w:rsid w:val="00D04FC3"/>
    <w:rsid w:val="00D57E85"/>
    <w:rsid w:val="00DC3A48"/>
    <w:rsid w:val="00EC2D3E"/>
    <w:rsid w:val="00EC326B"/>
    <w:rsid w:val="00F0284D"/>
    <w:rsid w:val="00F8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C0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AC3C0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2021-02-16T06:16:00Z</dcterms:created>
  <dcterms:modified xsi:type="dcterms:W3CDTF">2021-04-21T17:33:00Z</dcterms:modified>
</cp:coreProperties>
</file>